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/>
      </w:tblPr>
      <w:tblGrid>
        <w:gridCol w:w="2392"/>
        <w:gridCol w:w="798"/>
        <w:gridCol w:w="1043"/>
        <w:gridCol w:w="552"/>
        <w:gridCol w:w="1595"/>
        <w:gridCol w:w="798"/>
        <w:gridCol w:w="2393"/>
      </w:tblGrid>
      <w:tr w:rsidR="00C714FB" w:rsidTr="00A24029">
        <w:trPr>
          <w:trHeight w:val="557"/>
          <w:jc w:val="center"/>
        </w:trPr>
        <w:tc>
          <w:tcPr>
            <w:tcW w:w="4233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="00B67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урок 20-21. </w:t>
            </w:r>
            <w:r w:rsidRPr="00C714F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Вариант_1</w:t>
            </w:r>
          </w:p>
        </w:tc>
        <w:tc>
          <w:tcPr>
            <w:tcW w:w="5338" w:type="dxa"/>
            <w:gridSpan w:val="4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B67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714FB" w:rsidRPr="00C714FB" w:rsidRDefault="00B6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14FB" w:rsidRPr="00C714FB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4FB" w:rsidRPr="00C714F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C714FB" w:rsidTr="00053ECE">
        <w:trPr>
          <w:trHeight w:val="557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Химический диктант.</w:t>
            </w:r>
          </w:p>
        </w:tc>
      </w:tr>
      <w:tr w:rsidR="00EF4805" w:rsidTr="00EF4805">
        <w:trPr>
          <w:trHeight w:val="280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EF4805" w:rsidRPr="00C714FB" w:rsidRDefault="00EF4805" w:rsidP="00EF480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Составьте формулы веществ по валентности:</w:t>
            </w:r>
          </w:p>
        </w:tc>
      </w:tr>
      <w:tr w:rsidR="00EF4805" w:rsidTr="00A21F75">
        <w:trPr>
          <w:trHeight w:val="564"/>
          <w:jc w:val="center"/>
        </w:trPr>
        <w:tc>
          <w:tcPr>
            <w:tcW w:w="319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tbl>
            <w:tblPr>
              <w:tblStyle w:val="a3"/>
              <w:tblW w:w="0" w:type="auto"/>
              <w:tblLook w:val="04A0"/>
            </w:tblPr>
            <w:tblGrid>
              <w:gridCol w:w="624"/>
              <w:gridCol w:w="624"/>
              <w:gridCol w:w="1015"/>
            </w:tblGrid>
            <w:tr w:rsidR="00EF4805" w:rsidRPr="00C714FB" w:rsidTr="00E204AE">
              <w:tc>
                <w:tcPr>
                  <w:tcW w:w="624" w:type="dxa"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EF4805" w:rsidRPr="00C714FB" w:rsidTr="00E204AE">
              <w:tc>
                <w:tcPr>
                  <w:tcW w:w="624" w:type="dxa"/>
                  <w:vAlign w:val="center"/>
                </w:tcPr>
                <w:p w:rsidR="00EF4805" w:rsidRPr="00C714FB" w:rsidRDefault="00EF4805" w:rsidP="00E204AE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</w:t>
                  </w:r>
                </w:p>
              </w:tc>
              <w:tc>
                <w:tcPr>
                  <w:tcW w:w="624" w:type="dxa"/>
                  <w:vAlign w:val="center"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015" w:type="dxa"/>
                  <w:vMerge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805" w:rsidRPr="00C714FB" w:rsidTr="00E204AE">
              <w:tc>
                <w:tcPr>
                  <w:tcW w:w="624" w:type="dxa"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4" w:type="dxa"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EF4805" w:rsidRPr="00C714FB" w:rsidRDefault="00EF4805" w:rsidP="00E2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4805" w:rsidRPr="00C714FB" w:rsidRDefault="00EF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624"/>
              <w:gridCol w:w="624"/>
              <w:gridCol w:w="1015"/>
            </w:tblGrid>
            <w:tr w:rsidR="00EF4805" w:rsidRPr="00C714FB" w:rsidTr="00B436C0"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EF4805" w:rsidRPr="00C714FB" w:rsidTr="00B436C0">
              <w:tc>
                <w:tcPr>
                  <w:tcW w:w="624" w:type="dxa"/>
                  <w:vAlign w:val="center"/>
                </w:tcPr>
                <w:p w:rsidR="00EF4805" w:rsidRPr="00C714FB" w:rsidRDefault="00EF4805" w:rsidP="00B436C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Zn</w:t>
                  </w:r>
                </w:p>
              </w:tc>
              <w:tc>
                <w:tcPr>
                  <w:tcW w:w="624" w:type="dxa"/>
                  <w:vAlign w:val="center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015" w:type="dxa"/>
                  <w:vMerge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805" w:rsidRPr="00C714FB" w:rsidTr="00B436C0"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4805" w:rsidRPr="00C714FB" w:rsidRDefault="00EF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624"/>
              <w:gridCol w:w="624"/>
              <w:gridCol w:w="1015"/>
            </w:tblGrid>
            <w:tr w:rsidR="00EF4805" w:rsidRPr="00C714FB" w:rsidTr="00B436C0"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EF4805" w:rsidRPr="00C714FB" w:rsidTr="00B436C0">
              <w:tc>
                <w:tcPr>
                  <w:tcW w:w="624" w:type="dxa"/>
                  <w:vAlign w:val="center"/>
                </w:tcPr>
                <w:p w:rsidR="00EF4805" w:rsidRPr="00C714FB" w:rsidRDefault="00EF4805" w:rsidP="00B436C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</w:t>
                  </w:r>
                </w:p>
              </w:tc>
              <w:tc>
                <w:tcPr>
                  <w:tcW w:w="624" w:type="dxa"/>
                  <w:vAlign w:val="center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</w:p>
              </w:tc>
              <w:tc>
                <w:tcPr>
                  <w:tcW w:w="1015" w:type="dxa"/>
                  <w:vMerge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F4805" w:rsidRPr="00C714FB" w:rsidTr="00B436C0"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4" w:type="dxa"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EF4805" w:rsidRPr="00C714FB" w:rsidRDefault="00EF4805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4805" w:rsidRPr="00C714FB" w:rsidRDefault="00EF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05" w:rsidTr="00E6730A">
        <w:trPr>
          <w:trHeight w:val="382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EF4805" w:rsidRPr="00C714FB" w:rsidRDefault="00EF4805" w:rsidP="00EF480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Назовите вещества:</w:t>
            </w:r>
          </w:p>
        </w:tc>
      </w:tr>
      <w:tr w:rsidR="00EF4805" w:rsidTr="00C714FB">
        <w:trPr>
          <w:trHeight w:val="415"/>
          <w:jc w:val="center"/>
        </w:trPr>
        <w:tc>
          <w:tcPr>
            <w:tcW w:w="239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EF4805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AlN-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. </w:t>
            </w:r>
          </w:p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  <w:tc>
          <w:tcPr>
            <w:tcW w:w="2393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EF4805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CaF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</w:t>
            </w:r>
          </w:p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  <w:tc>
          <w:tcPr>
            <w:tcW w:w="2393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EF4805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</w:t>
            </w:r>
          </w:p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  <w:tc>
          <w:tcPr>
            <w:tcW w:w="239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EF4805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PbO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</w:t>
            </w:r>
          </w:p>
          <w:p w:rsidR="00C714FB" w:rsidRPr="00C714FB" w:rsidRDefault="00C714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</w:tr>
      <w:tr w:rsidR="00C714FB" w:rsidTr="00B15F0F">
        <w:trPr>
          <w:trHeight w:val="964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C714FB" w:rsidRPr="00C714FB" w:rsidRDefault="00C714FB" w:rsidP="00C714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По названиям веществ необходимо составить формулы веществ:</w:t>
            </w:r>
          </w:p>
          <w:tbl>
            <w:tblPr>
              <w:tblStyle w:val="a3"/>
              <w:tblW w:w="0" w:type="auto"/>
              <w:tblInd w:w="720" w:type="dxa"/>
              <w:tblBorders>
                <w:top w:val="dashed" w:sz="4" w:space="0" w:color="A6A6A6" w:themeColor="background1" w:themeShade="A6"/>
                <w:left w:val="dashed" w:sz="4" w:space="0" w:color="A6A6A6" w:themeColor="background1" w:themeShade="A6"/>
                <w:bottom w:val="dashed" w:sz="4" w:space="0" w:color="A6A6A6" w:themeColor="background1" w:themeShade="A6"/>
                <w:right w:val="dashed" w:sz="4" w:space="0" w:color="A6A6A6" w:themeColor="background1" w:themeShade="A6"/>
                <w:insideH w:val="dashed" w:sz="4" w:space="0" w:color="A6A6A6" w:themeColor="background1" w:themeShade="A6"/>
                <w:insideV w:val="dashed" w:sz="4" w:space="0" w:color="A6A6A6" w:themeColor="background1" w:themeShade="A6"/>
              </w:tblBorders>
              <w:tblLook w:val="04A0"/>
            </w:tblPr>
            <w:tblGrid>
              <w:gridCol w:w="2677"/>
              <w:gridCol w:w="1205"/>
              <w:gridCol w:w="1205"/>
              <w:gridCol w:w="3538"/>
            </w:tblGrid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 w:val="restart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оксид серебра</w:t>
                  </w: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/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C714FB" w:rsidRPr="00C714FB" w:rsidTr="00C714FB">
              <w:trPr>
                <w:trHeight w:val="285"/>
              </w:trPr>
              <w:tc>
                <w:tcPr>
                  <w:tcW w:w="2677" w:type="dxa"/>
                  <w:vMerge/>
                  <w:tcBorders>
                    <w:bottom w:val="single" w:sz="4" w:space="0" w:color="000000" w:themeColor="text1"/>
                  </w:tcBorders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 w:val="restart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бромид свинца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/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C714FB" w:rsidRPr="00C714FB" w:rsidTr="00C714FB">
              <w:trPr>
                <w:trHeight w:val="285"/>
              </w:trPr>
              <w:tc>
                <w:tcPr>
                  <w:tcW w:w="2677" w:type="dxa"/>
                  <w:vMerge/>
                  <w:tcBorders>
                    <w:bottom w:val="single" w:sz="4" w:space="0" w:color="000000" w:themeColor="text1"/>
                  </w:tcBorders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C714FB">
              <w:trPr>
                <w:trHeight w:val="285"/>
              </w:trPr>
              <w:tc>
                <w:tcPr>
                  <w:tcW w:w="2677" w:type="dxa"/>
                  <w:vMerge w:val="restart"/>
                  <w:tcBorders>
                    <w:top w:val="single" w:sz="4" w:space="0" w:color="000000" w:themeColor="text1"/>
                  </w:tcBorders>
                </w:tcPr>
                <w:p w:rsidR="00C714FB" w:rsidRPr="00712B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карбид </w:t>
                  </w:r>
                  <w:r w:rsidR="00712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цинка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/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C714FB" w:rsidRPr="00C714FB" w:rsidTr="00C714FB">
              <w:trPr>
                <w:trHeight w:val="285"/>
              </w:trPr>
              <w:tc>
                <w:tcPr>
                  <w:tcW w:w="2677" w:type="dxa"/>
                  <w:vMerge/>
                  <w:tcBorders>
                    <w:bottom w:val="single" w:sz="4" w:space="0" w:color="000000" w:themeColor="text1"/>
                  </w:tcBorders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C714FB">
              <w:trPr>
                <w:trHeight w:val="285"/>
              </w:trPr>
              <w:tc>
                <w:tcPr>
                  <w:tcW w:w="2677" w:type="dxa"/>
                  <w:vMerge w:val="restart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сульфид железа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000000" w:themeColor="text1"/>
                  </w:tcBorders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/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C714FB" w:rsidRPr="00C714FB" w:rsidTr="00331BB3">
              <w:trPr>
                <w:trHeight w:val="285"/>
              </w:trPr>
              <w:tc>
                <w:tcPr>
                  <w:tcW w:w="2677" w:type="dxa"/>
                  <w:vMerge/>
                </w:tcPr>
                <w:p w:rsid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C714FB" w:rsidRPr="00C714FB" w:rsidRDefault="00C714FB" w:rsidP="00C714FB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714FB" w:rsidRPr="00C714FB" w:rsidRDefault="00C714FB" w:rsidP="00C714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2E6" w:rsidRPr="00A372E6" w:rsidRDefault="00A372E6">
      <w:pPr>
        <w:rPr>
          <w:sz w:val="2"/>
          <w:szCs w:val="2"/>
        </w:rPr>
      </w:pPr>
    </w:p>
    <w:tbl>
      <w:tblPr>
        <w:tblStyle w:val="a3"/>
        <w:tblW w:w="0" w:type="auto"/>
        <w:jc w:val="center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/>
      </w:tblPr>
      <w:tblGrid>
        <w:gridCol w:w="2392"/>
        <w:gridCol w:w="798"/>
        <w:gridCol w:w="1043"/>
        <w:gridCol w:w="552"/>
        <w:gridCol w:w="1595"/>
        <w:gridCol w:w="798"/>
        <w:gridCol w:w="2393"/>
      </w:tblGrid>
      <w:tr w:rsidR="00B673AE" w:rsidRPr="00C714FB" w:rsidTr="00B436C0">
        <w:trPr>
          <w:trHeight w:val="557"/>
          <w:jc w:val="center"/>
        </w:trPr>
        <w:tc>
          <w:tcPr>
            <w:tcW w:w="4233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урок 20-21. </w:t>
            </w:r>
            <w:r w:rsidRPr="00C714F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8" w:type="dxa"/>
            <w:gridSpan w:val="4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B673AE" w:rsidRPr="00C714FB" w:rsidTr="00B436C0">
        <w:trPr>
          <w:trHeight w:val="557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Химический диктант.</w:t>
            </w:r>
          </w:p>
        </w:tc>
      </w:tr>
      <w:tr w:rsidR="00B673AE" w:rsidRPr="00C714FB" w:rsidTr="00B436C0">
        <w:trPr>
          <w:trHeight w:val="280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B673AE" w:rsidP="00B673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Составьте формулы веществ по валентности:</w:t>
            </w:r>
          </w:p>
        </w:tc>
      </w:tr>
      <w:tr w:rsidR="00B673AE" w:rsidRPr="00C714FB" w:rsidTr="00B436C0">
        <w:trPr>
          <w:trHeight w:val="564"/>
          <w:jc w:val="center"/>
        </w:trPr>
        <w:tc>
          <w:tcPr>
            <w:tcW w:w="3190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tbl>
            <w:tblPr>
              <w:tblStyle w:val="a3"/>
              <w:tblW w:w="0" w:type="auto"/>
              <w:tblLook w:val="04A0"/>
            </w:tblPr>
            <w:tblGrid>
              <w:gridCol w:w="624"/>
              <w:gridCol w:w="624"/>
              <w:gridCol w:w="1015"/>
            </w:tblGrid>
            <w:tr w:rsidR="00B673AE" w:rsidRPr="00C714FB" w:rsidTr="00B436C0"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B436C0">
              <w:tc>
                <w:tcPr>
                  <w:tcW w:w="624" w:type="dxa"/>
                  <w:vAlign w:val="center"/>
                </w:tcPr>
                <w:p w:rsidR="00B673AE" w:rsidRPr="00C714FB" w:rsidRDefault="00A372E6" w:rsidP="00B436C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Ca</w:t>
                  </w:r>
                </w:p>
              </w:tc>
              <w:tc>
                <w:tcPr>
                  <w:tcW w:w="624" w:type="dxa"/>
                  <w:vAlign w:val="center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015" w:type="dxa"/>
                  <w:vMerge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673AE" w:rsidRPr="00C714FB" w:rsidTr="00B436C0"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624"/>
              <w:gridCol w:w="624"/>
              <w:gridCol w:w="1015"/>
            </w:tblGrid>
            <w:tr w:rsidR="00B673AE" w:rsidRPr="00C714FB" w:rsidTr="00B436C0"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B436C0">
              <w:tc>
                <w:tcPr>
                  <w:tcW w:w="624" w:type="dxa"/>
                  <w:vAlign w:val="center"/>
                </w:tcPr>
                <w:p w:rsidR="00B673AE" w:rsidRPr="00C714FB" w:rsidRDefault="00A372E6" w:rsidP="00B436C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</w:t>
                  </w:r>
                </w:p>
              </w:tc>
              <w:tc>
                <w:tcPr>
                  <w:tcW w:w="624" w:type="dxa"/>
                  <w:vAlign w:val="center"/>
                </w:tcPr>
                <w:p w:rsidR="00B673AE" w:rsidRPr="00C714FB" w:rsidRDefault="00A372E6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1015" w:type="dxa"/>
                  <w:vMerge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673AE" w:rsidRPr="00C714FB" w:rsidTr="00B436C0"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tbl>
            <w:tblPr>
              <w:tblStyle w:val="a3"/>
              <w:tblW w:w="0" w:type="auto"/>
              <w:tblLook w:val="04A0"/>
            </w:tblPr>
            <w:tblGrid>
              <w:gridCol w:w="624"/>
              <w:gridCol w:w="624"/>
              <w:gridCol w:w="1015"/>
            </w:tblGrid>
            <w:tr w:rsidR="00B673AE" w:rsidRPr="00C714FB" w:rsidTr="00A372E6">
              <w:tc>
                <w:tcPr>
                  <w:tcW w:w="624" w:type="dxa"/>
                  <w:vAlign w:val="center"/>
                </w:tcPr>
                <w:p w:rsidR="00B673AE" w:rsidRPr="00A372E6" w:rsidRDefault="00A372E6" w:rsidP="00A372E6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B436C0">
              <w:tc>
                <w:tcPr>
                  <w:tcW w:w="624" w:type="dxa"/>
                  <w:vAlign w:val="center"/>
                </w:tcPr>
                <w:p w:rsidR="00B673AE" w:rsidRPr="00C714FB" w:rsidRDefault="00A372E6" w:rsidP="00B436C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624" w:type="dxa"/>
                  <w:vAlign w:val="center"/>
                </w:tcPr>
                <w:p w:rsidR="00B673AE" w:rsidRPr="00C714FB" w:rsidRDefault="00A372E6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</w:p>
              </w:tc>
              <w:tc>
                <w:tcPr>
                  <w:tcW w:w="1015" w:type="dxa"/>
                  <w:vMerge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673AE" w:rsidRPr="00C714FB" w:rsidTr="00B436C0"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624" w:type="dxa"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B673AE" w:rsidRPr="00C714FB" w:rsidRDefault="00B673AE" w:rsidP="00B436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AE" w:rsidRPr="00C714FB" w:rsidTr="00B436C0">
        <w:trPr>
          <w:trHeight w:val="382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B673AE" w:rsidP="00B673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Назовите вещества:</w:t>
            </w:r>
          </w:p>
        </w:tc>
      </w:tr>
      <w:tr w:rsidR="00B673AE" w:rsidRPr="00C714FB" w:rsidTr="00B436C0">
        <w:trPr>
          <w:trHeight w:val="415"/>
          <w:jc w:val="center"/>
        </w:trPr>
        <w:tc>
          <w:tcPr>
            <w:tcW w:w="239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A372E6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</w:t>
            </w:r>
            <w:r w:rsidR="00B673AE"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73AE"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. </w:t>
            </w:r>
          </w:p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  <w:tc>
          <w:tcPr>
            <w:tcW w:w="2393" w:type="dxa"/>
            <w:gridSpan w:val="3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B673AE" w:rsidRPr="00C714FB" w:rsidRDefault="00A372E6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A372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A372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B673AE"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73AE"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</w:t>
            </w:r>
          </w:p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  <w:tc>
          <w:tcPr>
            <w:tcW w:w="2393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O-</w:t>
            </w: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</w:t>
            </w:r>
          </w:p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  <w:tc>
          <w:tcPr>
            <w:tcW w:w="239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:rsidR="00B673AE" w:rsidRPr="00C714FB" w:rsidRDefault="00A372E6" w:rsidP="00B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A372E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B673AE" w:rsidRPr="00C7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73AE" w:rsidRPr="00C714FB">
              <w:rPr>
                <w:rFonts w:ascii="Times New Roman" w:hAnsi="Times New Roman" w:cs="Times New Roman"/>
                <w:sz w:val="24"/>
                <w:szCs w:val="24"/>
              </w:rPr>
              <w:t xml:space="preserve">. . . . . . . . . . . . . </w:t>
            </w:r>
          </w:p>
          <w:p w:rsidR="00B673AE" w:rsidRPr="00C714FB" w:rsidRDefault="00B673AE" w:rsidP="00B43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. . . . . . . . . . . . . .</w:t>
            </w:r>
          </w:p>
        </w:tc>
      </w:tr>
      <w:tr w:rsidR="00B673AE" w:rsidRPr="00C714FB" w:rsidTr="00B436C0">
        <w:trPr>
          <w:trHeight w:val="964"/>
          <w:jc w:val="center"/>
        </w:trPr>
        <w:tc>
          <w:tcPr>
            <w:tcW w:w="9571" w:type="dxa"/>
            <w:gridSpan w:val="7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hideMark/>
          </w:tcPr>
          <w:p w:rsidR="00B673AE" w:rsidRPr="00C714FB" w:rsidRDefault="00B673AE" w:rsidP="00B673A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14FB">
              <w:rPr>
                <w:rFonts w:ascii="Times New Roman" w:hAnsi="Times New Roman" w:cs="Times New Roman"/>
                <w:sz w:val="24"/>
                <w:szCs w:val="24"/>
              </w:rPr>
              <w:t>По названиям веществ необходимо составить формулы веществ:</w:t>
            </w:r>
          </w:p>
          <w:tbl>
            <w:tblPr>
              <w:tblStyle w:val="a3"/>
              <w:tblW w:w="0" w:type="auto"/>
              <w:jc w:val="center"/>
              <w:tblBorders>
                <w:top w:val="dashed" w:sz="4" w:space="0" w:color="A6A6A6" w:themeColor="background1" w:themeShade="A6"/>
                <w:left w:val="dashed" w:sz="4" w:space="0" w:color="A6A6A6" w:themeColor="background1" w:themeShade="A6"/>
                <w:bottom w:val="dashed" w:sz="4" w:space="0" w:color="A6A6A6" w:themeColor="background1" w:themeShade="A6"/>
                <w:right w:val="dashed" w:sz="4" w:space="0" w:color="A6A6A6" w:themeColor="background1" w:themeShade="A6"/>
                <w:insideH w:val="dashed" w:sz="4" w:space="0" w:color="A6A6A6" w:themeColor="background1" w:themeShade="A6"/>
                <w:insideV w:val="dashed" w:sz="4" w:space="0" w:color="A6A6A6" w:themeColor="background1" w:themeShade="A6"/>
              </w:tblBorders>
              <w:tblLook w:val="04A0"/>
            </w:tblPr>
            <w:tblGrid>
              <w:gridCol w:w="2677"/>
              <w:gridCol w:w="1205"/>
              <w:gridCol w:w="1205"/>
              <w:gridCol w:w="3538"/>
            </w:tblGrid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 w:val="restart"/>
                </w:tcPr>
                <w:p w:rsidR="00B673AE" w:rsidRPr="00A372E6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оксид </w:t>
                  </w:r>
                  <w:r w:rsidR="00A37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магния</w:t>
                  </w: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  <w:tcBorders>
                    <w:bottom w:val="single" w:sz="4" w:space="0" w:color="000000" w:themeColor="text1"/>
                  </w:tcBorders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 w:val="restart"/>
                </w:tcPr>
                <w:p w:rsidR="00B673AE" w:rsidRPr="00A372E6" w:rsidRDefault="00A372E6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иодид калия</w:t>
                  </w:r>
                  <w:r w:rsidR="00B673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  <w:tcBorders>
                    <w:bottom w:val="single" w:sz="4" w:space="0" w:color="000000" w:themeColor="text1"/>
                  </w:tcBorders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 w:val="restart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карбид </w:t>
                  </w:r>
                  <w:r w:rsidR="00A37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алюминия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  <w:tcBorders>
                    <w:bottom w:val="single" w:sz="4" w:space="0" w:color="000000" w:themeColor="text1"/>
                  </w:tcBorders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bottom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 w:val="restart"/>
                  <w:tcBorders>
                    <w:top w:val="single" w:sz="4" w:space="0" w:color="000000" w:themeColor="text1"/>
                  </w:tcBorders>
                </w:tcPr>
                <w:p w:rsidR="00B673AE" w:rsidRPr="00A372E6" w:rsidRDefault="00A372E6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фторид цинка</w:t>
                  </w:r>
                  <w:r w:rsidR="00B673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000000" w:themeColor="text1"/>
                  </w:tcBorders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НОК=</w:t>
                  </w:r>
                </w:p>
              </w:tc>
            </w:tr>
            <w:tr w:rsidR="00B673AE" w:rsidRPr="00C714FB" w:rsidTr="007B0CC4">
              <w:trPr>
                <w:trHeight w:val="285"/>
                <w:jc w:val="center"/>
              </w:trPr>
              <w:tc>
                <w:tcPr>
                  <w:tcW w:w="2677" w:type="dxa"/>
                  <w:vMerge/>
                </w:tcPr>
                <w:p w:rsidR="00B673AE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38" w:type="dxa"/>
                </w:tcPr>
                <w:p w:rsidR="00B673AE" w:rsidRPr="00C714FB" w:rsidRDefault="00B673AE" w:rsidP="00B436C0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673AE" w:rsidRPr="00C714FB" w:rsidRDefault="00B673AE" w:rsidP="00B436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058" w:rsidRPr="007B0CC4" w:rsidRDefault="00D93058">
      <w:pPr>
        <w:rPr>
          <w:lang w:val="en-US"/>
        </w:rPr>
      </w:pPr>
    </w:p>
    <w:sectPr w:rsidR="00D93058" w:rsidRPr="007B0CC4" w:rsidSect="007B0C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7F8C"/>
    <w:multiLevelType w:val="hybridMultilevel"/>
    <w:tmpl w:val="2E8A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7222"/>
    <w:multiLevelType w:val="hybridMultilevel"/>
    <w:tmpl w:val="2E8A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42C5"/>
    <w:multiLevelType w:val="hybridMultilevel"/>
    <w:tmpl w:val="C454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4805"/>
    <w:rsid w:val="00542C5B"/>
    <w:rsid w:val="005C0690"/>
    <w:rsid w:val="00652F5E"/>
    <w:rsid w:val="00712BFB"/>
    <w:rsid w:val="007B0CC4"/>
    <w:rsid w:val="00A372E6"/>
    <w:rsid w:val="00B673AE"/>
    <w:rsid w:val="00C714FB"/>
    <w:rsid w:val="00D93058"/>
    <w:rsid w:val="00E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4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2013-12-03T19:16:00Z</cp:lastPrinted>
  <dcterms:created xsi:type="dcterms:W3CDTF">2013-12-03T12:26:00Z</dcterms:created>
  <dcterms:modified xsi:type="dcterms:W3CDTF">2013-12-07T19:59:00Z</dcterms:modified>
</cp:coreProperties>
</file>